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34" w:rsidRPr="008F0034" w:rsidRDefault="00B103A4" w:rsidP="008F0034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第四</w:t>
      </w:r>
      <w:r w:rsidR="008F0034" w:rsidRPr="008F0034">
        <w:rPr>
          <w:rFonts w:asciiTheme="minorEastAsia" w:eastAsiaTheme="minorEastAsia" w:hAnsiTheme="minorEastAsia" w:hint="eastAsia"/>
          <w:b/>
          <w:sz w:val="28"/>
          <w:szCs w:val="28"/>
        </w:rPr>
        <w:t>届全国翻译学博士论坛</w:t>
      </w:r>
    </w:p>
    <w:p w:rsidR="008F0034" w:rsidRPr="008F0034" w:rsidRDefault="008F0034" w:rsidP="008F003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F0034">
        <w:rPr>
          <w:rFonts w:asciiTheme="minorEastAsia" w:eastAsiaTheme="minorEastAsia" w:hAnsiTheme="minorEastAsia" w:hint="eastAsia"/>
          <w:b/>
          <w:sz w:val="28"/>
          <w:szCs w:val="28"/>
        </w:rPr>
        <w:t>学生参会报名表</w:t>
      </w:r>
    </w:p>
    <w:tbl>
      <w:tblPr>
        <w:tblW w:w="9923" w:type="dxa"/>
        <w:tblInd w:w="-743" w:type="dxa"/>
        <w:tblLayout w:type="fixed"/>
        <w:tblLook w:val="04A0"/>
      </w:tblPr>
      <w:tblGrid>
        <w:gridCol w:w="1418"/>
        <w:gridCol w:w="1560"/>
        <w:gridCol w:w="1275"/>
        <w:gridCol w:w="1134"/>
        <w:gridCol w:w="1843"/>
        <w:gridCol w:w="2693"/>
      </w:tblGrid>
      <w:tr w:rsidR="008F0034" w:rsidTr="008F003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工作/就读单位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0034" w:rsidTr="008F003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0034" w:rsidTr="008F003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推荐人(导师)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0034" w:rsidTr="008F003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ind w:left="759" w:hangingChars="315" w:hanging="759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0034" w:rsidTr="008F003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0034" w:rsidTr="008F003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 w:rsidP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  <w:p w:rsidR="008F0034" w:rsidRPr="008F0034" w:rsidRDefault="008F0034" w:rsidP="008F003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详细</w:t>
            </w:r>
          </w:p>
          <w:p w:rsidR="008F0034" w:rsidRDefault="008F0034" w:rsidP="008F003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摘要</w:t>
            </w:r>
          </w:p>
          <w:p w:rsidR="008F0034" w:rsidRPr="008F0034" w:rsidRDefault="008F0034" w:rsidP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(</w:t>
            </w:r>
            <w:r w:rsidRPr="008F003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1000</w:t>
            </w:r>
            <w:r w:rsidRPr="008F0034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字</w:t>
            </w:r>
            <w:r w:rsidRPr="008F003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8F0034" w:rsidRDefault="008F0034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.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选题缘起及研究目的（简要交待选题背景及研究目标）：</w:t>
            </w: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2.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国内外研究现状概览（简要评述国内外相关研究成果）：</w:t>
            </w: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3.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研究问题（明确提出拟解决的问题，以三至五个为宜）：</w:t>
            </w: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.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研究思路及方法（请详细描述论文的研究设计及拟采用的具体研究方法和理论视角，可辅以图示进行呈现）：</w:t>
            </w: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5.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预期或初步结论（简要汇报试点研究或最终研究结论）：</w:t>
            </w: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6.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研究意义与价值（简要论述论文的理论贡献/应用价值）：</w:t>
            </w: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0034" w:rsidRPr="008F0034" w:rsidRDefault="008F0034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注：</w:t>
            </w:r>
          </w:p>
          <w:p w:rsidR="008F0034" w:rsidRPr="008F0034" w:rsidRDefault="008F0034" w:rsidP="008F015A">
            <w:pPr>
              <w:numPr>
                <w:ilvl w:val="0"/>
                <w:numId w:val="1"/>
              </w:numPr>
              <w:spacing w:line="360" w:lineRule="auto"/>
              <w:ind w:left="761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总字数1000字左右；</w:t>
            </w:r>
          </w:p>
          <w:p w:rsidR="008F0034" w:rsidRPr="008F0034" w:rsidRDefault="008F0034" w:rsidP="008F015A">
            <w:pPr>
              <w:numPr>
                <w:ilvl w:val="0"/>
                <w:numId w:val="1"/>
              </w:numPr>
              <w:spacing w:line="360" w:lineRule="auto"/>
              <w:ind w:left="761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请另附页列出主要中外文参考文献，按首字母排序，体例参照《中国翻译》。</w:t>
            </w:r>
          </w:p>
        </w:tc>
      </w:tr>
      <w:tr w:rsidR="008F0034" w:rsidTr="008F003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1）请于</w:t>
            </w:r>
            <w:r w:rsidR="00B40F4F">
              <w:rPr>
                <w:rFonts w:asciiTheme="minorEastAsia" w:eastAsiaTheme="minorEastAsia" w:hAnsiTheme="minorEastAsia" w:hint="eastAsia"/>
                <w:sz w:val="24"/>
                <w:szCs w:val="24"/>
              </w:rPr>
              <w:t>2017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年9月</w:t>
            </w:r>
            <w:r w:rsidR="00B40F4F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日前将填好的参会报名表发送至论坛专用电子邮箱</w:t>
            </w:r>
            <w:r w:rsidR="00B40F4F">
              <w:rPr>
                <w:rFonts w:asciiTheme="minorEastAsia" w:eastAsiaTheme="minorEastAsia" w:hAnsiTheme="minorEastAsia" w:hint="eastAsia"/>
                <w:sz w:val="24"/>
                <w:szCs w:val="24"/>
              </w:rPr>
              <w:t>trans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phdforum@163.com。关于论坛报名相关事宜，也可发送邮件至此邮箱咨询。</w:t>
            </w:r>
          </w:p>
          <w:p w:rsidR="008F0034" w:rsidRPr="008F0034" w:rsidRDefault="008F003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2）电子邀请函、参会回执和论坛议程10月</w:t>
            </w:r>
            <w:r w:rsidR="00B40F4F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8F0034">
              <w:rPr>
                <w:rFonts w:asciiTheme="minorEastAsia" w:eastAsiaTheme="minorEastAsia" w:hAnsiTheme="minorEastAsia"/>
                <w:sz w:val="24"/>
                <w:szCs w:val="24"/>
              </w:rPr>
              <w:t>前发出</w:t>
            </w:r>
            <w:r w:rsidRPr="008F0034">
              <w:rPr>
                <w:rFonts w:asciiTheme="minorEastAsia" w:eastAsiaTheme="minorEastAsia" w:hAnsiTheme="minorEastAsia" w:hint="eastAsia"/>
                <w:sz w:val="24"/>
                <w:szCs w:val="24"/>
              </w:rPr>
              <w:t>。论坛正式盖章的纸质邀请函和论文宣读证明将在论坛现场发放。</w:t>
            </w:r>
          </w:p>
        </w:tc>
      </w:tr>
    </w:tbl>
    <w:p w:rsidR="008F0034" w:rsidRDefault="008F0034" w:rsidP="008F0034">
      <w:r>
        <w:t xml:space="preserve"> </w:t>
      </w:r>
    </w:p>
    <w:p w:rsidR="008F1532" w:rsidRPr="008F0034" w:rsidRDefault="008F1532"/>
    <w:sectPr w:rsidR="008F1532" w:rsidRPr="008F0034" w:rsidSect="008F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116"/>
    <w:multiLevelType w:val="hybridMultilevel"/>
    <w:tmpl w:val="428C7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AA3C10"/>
    <w:multiLevelType w:val="multilevel"/>
    <w:tmpl w:val="1492A9FE"/>
    <w:lvl w:ilvl="0">
      <w:start w:val="1"/>
      <w:numFmt w:val="decimal"/>
      <w:lvlText w:val="[%1]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034"/>
    <w:rsid w:val="00215DC4"/>
    <w:rsid w:val="008F0034"/>
    <w:rsid w:val="008F1532"/>
    <w:rsid w:val="00B103A4"/>
    <w:rsid w:val="00B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4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F0034"/>
    <w:pPr>
      <w:keepNext/>
      <w:keepLines/>
      <w:spacing w:beforeLines="50" w:afterLines="50"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F0034"/>
    <w:rPr>
      <w:rFonts w:ascii="Times New Roman" w:eastAsia="黑体" w:hAnsi="Times New Roman" w:cs="Times New Roman"/>
      <w:b/>
      <w:bCs/>
      <w:kern w:val="4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songty</dc:creator>
  <cp:lastModifiedBy>songty</cp:lastModifiedBy>
  <cp:revision>8</cp:revision>
  <dcterms:created xsi:type="dcterms:W3CDTF">2017-05-17T04:51:00Z</dcterms:created>
  <dcterms:modified xsi:type="dcterms:W3CDTF">2017-05-17T05:02:00Z</dcterms:modified>
</cp:coreProperties>
</file>